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00989" w14:textId="30265330" w:rsidR="005C5416" w:rsidRDefault="00DF48A0">
      <w:r>
        <w:rPr>
          <w:noProof/>
          <w:lang w:eastAsia="nl-BE"/>
        </w:rPr>
        <w:drawing>
          <wp:anchor distT="0" distB="0" distL="114300" distR="114300" simplePos="0" relativeHeight="251657216" behindDoc="0" locked="0" layoutInCell="1" allowOverlap="1" wp14:anchorId="678A2B46" wp14:editId="3A0D17CE">
            <wp:simplePos x="0" y="0"/>
            <wp:positionH relativeFrom="column">
              <wp:posOffset>3603625</wp:posOffset>
            </wp:positionH>
            <wp:positionV relativeFrom="paragraph">
              <wp:posOffset>-732155</wp:posOffset>
            </wp:positionV>
            <wp:extent cx="2034540" cy="647049"/>
            <wp:effectExtent l="0" t="0" r="381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LAAMSE TRAINERSCHOOL_SUBSIDIERING (0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3493" cy="653077"/>
                    </a:xfrm>
                    <a:prstGeom prst="rect">
                      <a:avLst/>
                    </a:prstGeom>
                  </pic:spPr>
                </pic:pic>
              </a:graphicData>
            </a:graphic>
            <wp14:sizeRelH relativeFrom="page">
              <wp14:pctWidth>0</wp14:pctWidth>
            </wp14:sizeRelH>
            <wp14:sizeRelV relativeFrom="page">
              <wp14:pctHeight>0</wp14:pctHeight>
            </wp14:sizeRelV>
          </wp:anchor>
        </w:drawing>
      </w:r>
      <w:r w:rsidR="00365828">
        <w:rPr>
          <w:noProof/>
        </w:rPr>
        <w:drawing>
          <wp:anchor distT="0" distB="0" distL="114300" distR="114300" simplePos="0" relativeHeight="251671552" behindDoc="1" locked="0" layoutInCell="1" allowOverlap="1" wp14:anchorId="60AAAC51" wp14:editId="3D1A8D84">
            <wp:simplePos x="0" y="0"/>
            <wp:positionH relativeFrom="column">
              <wp:posOffset>-434975</wp:posOffset>
            </wp:positionH>
            <wp:positionV relativeFrom="paragraph">
              <wp:posOffset>-663574</wp:posOffset>
            </wp:positionV>
            <wp:extent cx="1965960" cy="606550"/>
            <wp:effectExtent l="0" t="0" r="0" b="317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RECHTS 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7908" cy="613321"/>
                    </a:xfrm>
                    <a:prstGeom prst="rect">
                      <a:avLst/>
                    </a:prstGeom>
                  </pic:spPr>
                </pic:pic>
              </a:graphicData>
            </a:graphic>
            <wp14:sizeRelH relativeFrom="page">
              <wp14:pctWidth>0</wp14:pctWidth>
            </wp14:sizeRelH>
            <wp14:sizeRelV relativeFrom="page">
              <wp14:pctHeight>0</wp14:pctHeight>
            </wp14:sizeRelV>
          </wp:anchor>
        </w:drawing>
      </w:r>
    </w:p>
    <w:p w14:paraId="0E4AB599" w14:textId="709EAFE5" w:rsidR="008C7E49" w:rsidRPr="00A9564E" w:rsidRDefault="00932130" w:rsidP="00A9564E">
      <w:pPr>
        <w:jc w:val="center"/>
        <w:rPr>
          <w:b/>
          <w:sz w:val="40"/>
          <w:szCs w:val="44"/>
          <w:u w:val="single"/>
        </w:rPr>
      </w:pPr>
      <w:r>
        <w:rPr>
          <w:b/>
          <w:sz w:val="40"/>
          <w:szCs w:val="44"/>
          <w:u w:val="single"/>
        </w:rPr>
        <w:t xml:space="preserve">INSTRUCTEUR GOLF </w:t>
      </w:r>
    </w:p>
    <w:p w14:paraId="6325668D" w14:textId="77777777" w:rsidR="00525BA0" w:rsidRPr="00A9564E" w:rsidRDefault="003A3F64" w:rsidP="00525BA0">
      <w:pPr>
        <w:jc w:val="center"/>
        <w:rPr>
          <w:b/>
          <w:sz w:val="28"/>
          <w:szCs w:val="32"/>
        </w:rPr>
      </w:pPr>
      <w:r w:rsidRPr="00A9564E">
        <w:rPr>
          <w:b/>
          <w:sz w:val="28"/>
          <w:szCs w:val="32"/>
        </w:rPr>
        <w:t>SAMENWERKINGSCONTRACT</w:t>
      </w:r>
      <w:r w:rsidR="00AA5B4D" w:rsidRPr="00A9564E">
        <w:rPr>
          <w:b/>
          <w:sz w:val="28"/>
          <w:szCs w:val="32"/>
        </w:rPr>
        <w:t xml:space="preserve"> CLUB </w:t>
      </w:r>
      <w:r w:rsidR="002E5CF1" w:rsidRPr="00A9564E">
        <w:rPr>
          <w:b/>
          <w:sz w:val="28"/>
          <w:szCs w:val="32"/>
        </w:rPr>
        <w:t>STAGE</w:t>
      </w:r>
      <w:r w:rsidRPr="00A9564E">
        <w:rPr>
          <w:b/>
          <w:sz w:val="28"/>
          <w:szCs w:val="32"/>
        </w:rPr>
        <w:t xml:space="preserve"> </w:t>
      </w:r>
    </w:p>
    <w:p w14:paraId="2CDC235D" w14:textId="2443AE44" w:rsidR="00D107EA" w:rsidRDefault="002E5CF1" w:rsidP="00A9564E">
      <w:pPr>
        <w:jc w:val="both"/>
      </w:pPr>
      <w:r>
        <w:t>Met dit document</w:t>
      </w:r>
      <w:r w:rsidR="005C5416">
        <w:t xml:space="preserve"> </w:t>
      </w:r>
      <w:r w:rsidR="00EA4535">
        <w:t>bevestigt</w:t>
      </w:r>
      <w:r w:rsidR="005C5416">
        <w:t xml:space="preserve"> ……………………………………………………………. (naam golf club) dat</w:t>
      </w:r>
      <w:r w:rsidR="00EA4535">
        <w:t xml:space="preserve"> zij akkoord gaa</w:t>
      </w:r>
      <w:r w:rsidR="00A14933">
        <w:t>t</w:t>
      </w:r>
      <w:r w:rsidR="00EA4535">
        <w:t xml:space="preserve"> dat</w:t>
      </w:r>
      <w:r w:rsidR="005C5416">
        <w:t xml:space="preserve"> </w:t>
      </w:r>
      <w:r w:rsidR="003B78F9">
        <w:t>Dhr./Mevr.</w:t>
      </w:r>
      <w:r w:rsidR="00A14933">
        <w:t xml:space="preserve"> </w:t>
      </w:r>
      <w:r w:rsidR="005C5416">
        <w:t>……………………………………</w:t>
      </w:r>
      <w:r w:rsidR="00B579B8">
        <w:t>…………………………………….</w:t>
      </w:r>
      <w:r w:rsidR="005C5416">
        <w:t xml:space="preserve"> (naam </w:t>
      </w:r>
      <w:r w:rsidR="00932130">
        <w:t>cursist Instructeur Golf</w:t>
      </w:r>
      <w:r w:rsidR="005C5416">
        <w:t>)</w:t>
      </w:r>
      <w:r w:rsidR="003B78F9">
        <w:t xml:space="preserve"> zijn/</w:t>
      </w:r>
      <w:r w:rsidR="009352B5">
        <w:t xml:space="preserve">haar </w:t>
      </w:r>
      <w:r w:rsidR="001D5C1C">
        <w:t>7</w:t>
      </w:r>
      <w:r w:rsidR="00932130">
        <w:t>0</w:t>
      </w:r>
      <w:r w:rsidR="00EA4535">
        <w:t xml:space="preserve"> club</w:t>
      </w:r>
      <w:r w:rsidR="00A14933">
        <w:t>-</w:t>
      </w:r>
      <w:r w:rsidR="00EA4535">
        <w:t>stage</w:t>
      </w:r>
      <w:r w:rsidR="003B78F9">
        <w:t xml:space="preserve"> op d</w:t>
      </w:r>
      <w:r w:rsidR="00A14933">
        <w:t>e club mag presteren</w:t>
      </w:r>
      <w:r w:rsidR="00D107EA">
        <w:t xml:space="preserve"> en gebruik </w:t>
      </w:r>
      <w:r w:rsidR="00AA5B4D">
        <w:t>mag</w:t>
      </w:r>
      <w:r w:rsidR="00D107EA">
        <w:t xml:space="preserve"> maken van de faciliteiten van de club.</w:t>
      </w:r>
      <w:r w:rsidR="005C5416">
        <w:br/>
      </w:r>
      <w:r w:rsidR="00EA4535">
        <w:br/>
      </w:r>
      <w:r w:rsidR="003B78F9">
        <w:t>Dhr./</w:t>
      </w:r>
      <w:r w:rsidR="00B579B8">
        <w:t xml:space="preserve">Mevr. ………………………………………………………………………… (naam </w:t>
      </w:r>
      <w:r w:rsidR="00D107EA">
        <w:t>lesgever op de club:</w:t>
      </w:r>
      <w:r w:rsidR="00637559">
        <w:t xml:space="preserve"> </w:t>
      </w:r>
      <w:r w:rsidR="00D107EA">
        <w:t xml:space="preserve">trainer </w:t>
      </w:r>
      <w:r w:rsidR="0094171B">
        <w:t xml:space="preserve">A of </w:t>
      </w:r>
      <w:r w:rsidR="000A3196">
        <w:t>Trainer b</w:t>
      </w:r>
      <w:r w:rsidR="009352B5">
        <w:t xml:space="preserve">, </w:t>
      </w:r>
      <w:r w:rsidR="009352B5" w:rsidRPr="0067514D">
        <w:rPr>
          <w:color w:val="000000" w:themeColor="text1"/>
        </w:rPr>
        <w:t xml:space="preserve">lid van de </w:t>
      </w:r>
      <w:r w:rsidR="000A3196">
        <w:rPr>
          <w:color w:val="000000" w:themeColor="text1"/>
        </w:rPr>
        <w:t>CPG Europe</w:t>
      </w:r>
      <w:r w:rsidR="00932130" w:rsidRPr="0067514D">
        <w:rPr>
          <w:color w:val="000000" w:themeColor="text1"/>
        </w:rPr>
        <w:t xml:space="preserve"> </w:t>
      </w:r>
      <w:r w:rsidR="009352B5" w:rsidRPr="0067514D">
        <w:rPr>
          <w:color w:val="000000" w:themeColor="text1"/>
        </w:rPr>
        <w:t>en min. Class A6 op classifica</w:t>
      </w:r>
      <w:r w:rsidR="003A3F64" w:rsidRPr="0067514D">
        <w:rPr>
          <w:color w:val="000000" w:themeColor="text1"/>
        </w:rPr>
        <w:t>tie</w:t>
      </w:r>
      <w:r w:rsidR="009352B5" w:rsidRPr="0067514D">
        <w:rPr>
          <w:color w:val="000000" w:themeColor="text1"/>
        </w:rPr>
        <w:t>lijst PGA of Belgium</w:t>
      </w:r>
      <w:r w:rsidR="00D107EA" w:rsidRPr="0067514D">
        <w:t>)</w:t>
      </w:r>
      <w:r w:rsidR="00D107EA">
        <w:t xml:space="preserve"> z</w:t>
      </w:r>
      <w:r w:rsidR="00B579B8">
        <w:t xml:space="preserve">al de </w:t>
      </w:r>
      <w:r w:rsidR="00932130">
        <w:t>cursist Instructeur</w:t>
      </w:r>
      <w:r w:rsidR="00AA5B4D">
        <w:t xml:space="preserve"> golf</w:t>
      </w:r>
      <w:r w:rsidR="005C5416">
        <w:t xml:space="preserve"> onder zijn</w:t>
      </w:r>
      <w:r w:rsidR="003B78F9">
        <w:t>/haar</w:t>
      </w:r>
      <w:r w:rsidR="00B579B8">
        <w:t xml:space="preserve"> </w:t>
      </w:r>
      <w:r w:rsidR="005C5416">
        <w:t xml:space="preserve">hoede nemen en </w:t>
      </w:r>
      <w:r w:rsidR="00B579B8">
        <w:t>hem</w:t>
      </w:r>
      <w:r w:rsidR="003B78F9">
        <w:t>/</w:t>
      </w:r>
      <w:r w:rsidR="005C5416">
        <w:t>haar begeleiden</w:t>
      </w:r>
      <w:r w:rsidR="003B78F9">
        <w:t xml:space="preserve"> tijdens </w:t>
      </w:r>
      <w:r w:rsidR="00B579B8">
        <w:t>de club-</w:t>
      </w:r>
      <w:r w:rsidR="005C5416">
        <w:t xml:space="preserve">stage </w:t>
      </w:r>
      <w:r w:rsidR="00D107EA">
        <w:t xml:space="preserve">en hem/haar daarbij taken </w:t>
      </w:r>
      <w:r w:rsidR="00AA5B4D">
        <w:t>en/</w:t>
      </w:r>
      <w:r w:rsidR="00D107EA">
        <w:t xml:space="preserve">of opdrachten geven </w:t>
      </w:r>
      <w:r w:rsidR="00CE44A7">
        <w:t>in het kader van zijn/</w:t>
      </w:r>
      <w:r w:rsidR="005C5416">
        <w:t xml:space="preserve">haar opleiding tot </w:t>
      </w:r>
      <w:r w:rsidR="00932130">
        <w:t xml:space="preserve">Instructeur Golf. </w:t>
      </w:r>
    </w:p>
    <w:p w14:paraId="14456F18" w14:textId="7D871988" w:rsidR="00D107EA" w:rsidRDefault="00D107EA" w:rsidP="00A9564E">
      <w:pPr>
        <w:jc w:val="both"/>
      </w:pPr>
      <w:r>
        <w:t xml:space="preserve">Na afloop van de club-stage wordt de </w:t>
      </w:r>
      <w:r w:rsidR="00932130">
        <w:t>cursist Instructeur</w:t>
      </w:r>
      <w:r>
        <w:t xml:space="preserve"> geëvalueerd door de club en de begeleidende lesgever </w:t>
      </w:r>
      <w:r w:rsidR="002E5CF1">
        <w:t>a.d.h.v. he</w:t>
      </w:r>
      <w:r w:rsidR="00EA4535">
        <w:t xml:space="preserve">t </w:t>
      </w:r>
      <w:r w:rsidR="002E5CF1">
        <w:t xml:space="preserve">evaluatieformulier, dat door </w:t>
      </w:r>
      <w:r w:rsidR="00E520D0">
        <w:t>Golf Vlaanderen</w:t>
      </w:r>
      <w:r w:rsidR="002E5CF1">
        <w:t xml:space="preserve"> wordt bezorgd</w:t>
      </w:r>
      <w:r>
        <w:t xml:space="preserve">. </w:t>
      </w:r>
    </w:p>
    <w:p w14:paraId="46C3AA0F" w14:textId="3D239AAA" w:rsidR="00A9564E" w:rsidRDefault="00AA5B4D" w:rsidP="00A9564E">
      <w:pPr>
        <w:jc w:val="both"/>
      </w:pPr>
      <w:r>
        <w:t xml:space="preserve">De </w:t>
      </w:r>
      <w:r w:rsidR="001D5C1C">
        <w:t>7</w:t>
      </w:r>
      <w:r w:rsidR="00932130">
        <w:t>0</w:t>
      </w:r>
      <w:r>
        <w:t>u stage (</w:t>
      </w:r>
      <w:r w:rsidR="00932130">
        <w:t>18</w:t>
      </w:r>
      <w:r>
        <w:t xml:space="preserve">u kijkstage, </w:t>
      </w:r>
      <w:r w:rsidR="001D5C1C">
        <w:t>5</w:t>
      </w:r>
      <w:r w:rsidR="00932130">
        <w:t>2</w:t>
      </w:r>
      <w:r>
        <w:t xml:space="preserve">u </w:t>
      </w:r>
      <w:proofErr w:type="spellStart"/>
      <w:r>
        <w:t>doe</w:t>
      </w:r>
      <w:r w:rsidR="009352B5">
        <w:t>stage</w:t>
      </w:r>
      <w:proofErr w:type="spellEnd"/>
      <w:r w:rsidR="00525BA0">
        <w:t xml:space="preserve"> waarvan minstens 2</w:t>
      </w:r>
      <w:r w:rsidR="001D5C1C">
        <w:t>5</w:t>
      </w:r>
      <w:r w:rsidR="00525BA0">
        <w:t>u jeugdtraining</w:t>
      </w:r>
      <w:r w:rsidR="009352B5">
        <w:t xml:space="preserve">) </w:t>
      </w:r>
      <w:r w:rsidR="009E6858">
        <w:t>die</w:t>
      </w:r>
      <w:r w:rsidR="009352B5">
        <w:t xml:space="preserve"> de student op de club presteert dient onbezoldigd te zijn. </w:t>
      </w:r>
    </w:p>
    <w:p w14:paraId="5B5FE015" w14:textId="77777777" w:rsidR="00365828" w:rsidRDefault="00365828" w:rsidP="008037C9">
      <w:pPr>
        <w:spacing w:line="360" w:lineRule="auto"/>
      </w:pPr>
      <w:r>
        <w:t>Gegevens contactpersoon op de club:</w:t>
      </w:r>
      <w:r>
        <w:br/>
        <w:t>Naam: …………………………………………………………………………………..</w:t>
      </w:r>
      <w:r>
        <w:br/>
        <w:t>Telefoon (liefst GSM nr.): ……………………………………………………..</w:t>
      </w:r>
      <w:r>
        <w:br/>
        <w:t>E-mail adres: …………………………………………………………………………</w:t>
      </w:r>
      <w:r>
        <w:br/>
      </w:r>
    </w:p>
    <w:p w14:paraId="08246F48" w14:textId="77777777" w:rsidR="00365828" w:rsidRDefault="00365828" w:rsidP="00365828">
      <w:pPr>
        <w:pStyle w:val="Geenafstand"/>
      </w:pPr>
    </w:p>
    <w:p w14:paraId="78CDD4FA" w14:textId="77777777" w:rsidR="00365828" w:rsidRDefault="00365828" w:rsidP="00365828">
      <w:pPr>
        <w:pStyle w:val="Geenafstand"/>
      </w:pPr>
      <w:r>
        <w:t xml:space="preserve">Handtekening begeleidende lesgever </w:t>
      </w:r>
      <w:r>
        <w:tab/>
      </w:r>
      <w:r>
        <w:tab/>
        <w:t xml:space="preserve">Handtekening + stempel van de club </w:t>
      </w:r>
    </w:p>
    <w:p w14:paraId="0B706107" w14:textId="77777777" w:rsidR="00365828" w:rsidRDefault="00365828" w:rsidP="00A9564E">
      <w:pPr>
        <w:spacing w:line="240" w:lineRule="auto"/>
      </w:pPr>
    </w:p>
    <w:p w14:paraId="7146F3BA" w14:textId="77777777" w:rsidR="00365828" w:rsidRDefault="00365828" w:rsidP="00A9564E">
      <w:pPr>
        <w:spacing w:line="240" w:lineRule="auto"/>
      </w:pPr>
    </w:p>
    <w:p w14:paraId="4A010A86" w14:textId="77777777" w:rsidR="00365828" w:rsidRDefault="00365828" w:rsidP="00365828">
      <w:r>
        <w:t>Datum: …………………………………………….</w:t>
      </w:r>
      <w:r>
        <w:tab/>
      </w:r>
      <w:r>
        <w:tab/>
        <w:t>Datum: ……………………………………………..</w:t>
      </w:r>
    </w:p>
    <w:p w14:paraId="24FD9C82" w14:textId="77777777" w:rsidR="00365828" w:rsidRDefault="00365828" w:rsidP="00365828"/>
    <w:p w14:paraId="3069FB4C" w14:textId="6A59E382" w:rsidR="00A9564E" w:rsidRDefault="00365828" w:rsidP="00A9564E">
      <w:r>
        <w:t xml:space="preserve">Handtekening student </w:t>
      </w:r>
      <w:r w:rsidR="008037C9">
        <w:t xml:space="preserve">Instructeur Golf </w:t>
      </w:r>
      <w:r>
        <w:t xml:space="preserve">             </w:t>
      </w:r>
    </w:p>
    <w:p w14:paraId="6CDA64CE" w14:textId="77777777" w:rsidR="00A9564E" w:rsidRDefault="00365828" w:rsidP="00A9564E">
      <w:pPr>
        <w:spacing w:line="480" w:lineRule="auto"/>
      </w:pPr>
      <w:r>
        <w:t xml:space="preserve">                                   </w:t>
      </w:r>
    </w:p>
    <w:p w14:paraId="115A16A5" w14:textId="77777777" w:rsidR="00A9564E" w:rsidRDefault="00365828" w:rsidP="00A9564E">
      <w:r>
        <w:t>Datum: ……………………………………………</w:t>
      </w:r>
    </w:p>
    <w:p w14:paraId="7CA70AFA" w14:textId="77777777" w:rsidR="0067514D" w:rsidRDefault="0067514D" w:rsidP="009352B5">
      <w:pPr>
        <w:rPr>
          <w:sz w:val="20"/>
        </w:rPr>
      </w:pPr>
    </w:p>
    <w:p w14:paraId="48236952" w14:textId="2AAAFC8A" w:rsidR="00A9564E" w:rsidRPr="00A9564E" w:rsidRDefault="00A9564E" w:rsidP="009352B5">
      <w:pPr>
        <w:rPr>
          <w:sz w:val="20"/>
        </w:rPr>
      </w:pPr>
      <w:r w:rsidRPr="00A9564E">
        <w:rPr>
          <w:sz w:val="20"/>
        </w:rPr>
        <w:t xml:space="preserve">Het samenwerkingscontract club stage </w:t>
      </w:r>
      <w:r w:rsidR="008037C9">
        <w:rPr>
          <w:sz w:val="20"/>
        </w:rPr>
        <w:t>Instructeur</w:t>
      </w:r>
      <w:r w:rsidRPr="00A9564E">
        <w:rPr>
          <w:sz w:val="20"/>
        </w:rPr>
        <w:t xml:space="preserve"> bevat </w:t>
      </w:r>
      <w:r>
        <w:rPr>
          <w:sz w:val="20"/>
        </w:rPr>
        <w:t>3</w:t>
      </w:r>
      <w:r w:rsidRPr="00A9564E">
        <w:rPr>
          <w:sz w:val="20"/>
        </w:rPr>
        <w:t xml:space="preserve"> pagina’s. Pagina </w:t>
      </w:r>
      <w:r>
        <w:rPr>
          <w:sz w:val="20"/>
        </w:rPr>
        <w:t>2</w:t>
      </w:r>
      <w:r w:rsidRPr="00A9564E">
        <w:rPr>
          <w:sz w:val="20"/>
        </w:rPr>
        <w:t xml:space="preserve"> en </w:t>
      </w:r>
      <w:r>
        <w:rPr>
          <w:sz w:val="20"/>
        </w:rPr>
        <w:t>3</w:t>
      </w:r>
      <w:r w:rsidRPr="00A9564E">
        <w:rPr>
          <w:sz w:val="20"/>
        </w:rPr>
        <w:t xml:space="preserve"> dienen door alle partijen te worden voorzien van een paragraaf.</w:t>
      </w:r>
    </w:p>
    <w:p w14:paraId="118C3D2B" w14:textId="77777777" w:rsidR="009959A7" w:rsidRDefault="009959A7" w:rsidP="009959A7">
      <w:pPr>
        <w:jc w:val="center"/>
        <w:rPr>
          <w:b/>
          <w:sz w:val="28"/>
          <w:szCs w:val="28"/>
          <w:u w:val="single"/>
        </w:rPr>
      </w:pPr>
      <w:bookmarkStart w:id="0" w:name="_Hlk522269619"/>
      <w:r w:rsidRPr="009959A7">
        <w:rPr>
          <w:b/>
          <w:sz w:val="28"/>
          <w:szCs w:val="28"/>
          <w:u w:val="single"/>
        </w:rPr>
        <w:lastRenderedPageBreak/>
        <w:t>Regels &amp; Afspraken:</w:t>
      </w:r>
    </w:p>
    <w:p w14:paraId="4C134DF2" w14:textId="77777777" w:rsidR="00A9564E" w:rsidRPr="00A9564E" w:rsidRDefault="00A9564E" w:rsidP="00A9564E">
      <w:pPr>
        <w:pStyle w:val="Lijstalinea"/>
        <w:numPr>
          <w:ilvl w:val="0"/>
          <w:numId w:val="7"/>
        </w:numPr>
        <w:ind w:left="360"/>
        <w:rPr>
          <w:u w:val="single"/>
        </w:rPr>
      </w:pPr>
      <w:r w:rsidRPr="00A9564E">
        <w:rPr>
          <w:u w:val="single"/>
        </w:rPr>
        <w:t>Wat wordt er van de student verwacht:</w:t>
      </w:r>
    </w:p>
    <w:p w14:paraId="1BA22704" w14:textId="77777777" w:rsidR="00A9564E" w:rsidRPr="00E520D0" w:rsidRDefault="00A9564E" w:rsidP="00A9564E">
      <w:pPr>
        <w:pStyle w:val="Lijstalinea"/>
        <w:ind w:left="708"/>
        <w:rPr>
          <w:u w:val="single"/>
        </w:rPr>
      </w:pPr>
    </w:p>
    <w:p w14:paraId="107724FB" w14:textId="0D817046" w:rsidR="00237BF8" w:rsidRDefault="00A9564E" w:rsidP="00237BF8">
      <w:pPr>
        <w:pStyle w:val="Lijstalinea"/>
        <w:numPr>
          <w:ilvl w:val="0"/>
          <w:numId w:val="3"/>
        </w:numPr>
        <w:ind w:left="708"/>
      </w:pPr>
      <w:r>
        <w:t xml:space="preserve">De student gaat akkoord met alle zaken die in dit document staan beschreven alsook het volledige reglement (programma) van </w:t>
      </w:r>
      <w:r w:rsidR="008037C9">
        <w:t>Instructeur</w:t>
      </w:r>
      <w:r>
        <w:t xml:space="preserve"> Golf en reglement van de Vlaamse Trainersschool.</w:t>
      </w:r>
    </w:p>
    <w:p w14:paraId="73C6BE66" w14:textId="77777777" w:rsidR="00237BF8" w:rsidRDefault="00A9564E" w:rsidP="00237BF8">
      <w:pPr>
        <w:pStyle w:val="Lijstalinea"/>
        <w:numPr>
          <w:ilvl w:val="0"/>
          <w:numId w:val="3"/>
        </w:numPr>
        <w:ind w:left="708"/>
      </w:pPr>
      <w:r>
        <w:t xml:space="preserve">Indien er zaken wijzigen in het reglement tijdens de opleiding, zal de student hiervan op de hoogte worden gebracht. </w:t>
      </w:r>
    </w:p>
    <w:p w14:paraId="1AE1715F" w14:textId="166768AB" w:rsidR="0004676D" w:rsidRPr="003602B2" w:rsidRDefault="0004676D" w:rsidP="00A9564E">
      <w:pPr>
        <w:pStyle w:val="Lijstalinea"/>
        <w:numPr>
          <w:ilvl w:val="0"/>
          <w:numId w:val="3"/>
        </w:numPr>
        <w:ind w:left="708"/>
        <w:rPr>
          <w:color w:val="000000" w:themeColor="text1"/>
        </w:rPr>
      </w:pPr>
      <w:bookmarkStart w:id="1" w:name="_Hlk522283775"/>
      <w:r w:rsidRPr="0067514D">
        <w:rPr>
          <w:color w:val="000000" w:themeColor="text1"/>
        </w:rPr>
        <w:t>De student volg</w:t>
      </w:r>
      <w:r w:rsidR="00C63539" w:rsidRPr="0067514D">
        <w:rPr>
          <w:color w:val="000000" w:themeColor="text1"/>
        </w:rPr>
        <w:t>t</w:t>
      </w:r>
      <w:r w:rsidRPr="0067514D">
        <w:rPr>
          <w:color w:val="000000" w:themeColor="text1"/>
        </w:rPr>
        <w:t xml:space="preserve"> </w:t>
      </w:r>
      <w:r w:rsidR="00DF48A0" w:rsidRPr="0067514D">
        <w:rPr>
          <w:color w:val="000000" w:themeColor="text1"/>
        </w:rPr>
        <w:t>18</w:t>
      </w:r>
      <w:r w:rsidRPr="0067514D">
        <w:rPr>
          <w:color w:val="000000" w:themeColor="text1"/>
        </w:rPr>
        <w:t xml:space="preserve"> uur kijkstage </w:t>
      </w:r>
      <w:r w:rsidRPr="003602B2">
        <w:rPr>
          <w:color w:val="000000" w:themeColor="text1"/>
        </w:rPr>
        <w:t xml:space="preserve">bij </w:t>
      </w:r>
      <w:r w:rsidR="00C63539" w:rsidRPr="003602B2">
        <w:rPr>
          <w:color w:val="000000" w:themeColor="text1"/>
        </w:rPr>
        <w:t xml:space="preserve">minstens 3 verschillende pro’s (trainer A of </w:t>
      </w:r>
      <w:r w:rsidR="00DF48A0">
        <w:rPr>
          <w:color w:val="000000" w:themeColor="text1"/>
        </w:rPr>
        <w:t>Trainer B,</w:t>
      </w:r>
      <w:r w:rsidR="00C63539" w:rsidRPr="003602B2">
        <w:rPr>
          <w:color w:val="000000" w:themeColor="text1"/>
        </w:rPr>
        <w:t xml:space="preserve"> lid van de PGA of Belgium en min. Class A6 op classificatielijst PGA of Belgium)</w:t>
      </w:r>
    </w:p>
    <w:p w14:paraId="55C71869" w14:textId="482831B0" w:rsidR="00525BA0" w:rsidRDefault="00525BA0" w:rsidP="00A9564E">
      <w:pPr>
        <w:pStyle w:val="Lijstalinea"/>
        <w:numPr>
          <w:ilvl w:val="0"/>
          <w:numId w:val="3"/>
        </w:numPr>
        <w:ind w:left="708"/>
        <w:rPr>
          <w:color w:val="000000" w:themeColor="text1"/>
        </w:rPr>
      </w:pPr>
      <w:r w:rsidRPr="003602B2">
        <w:rPr>
          <w:color w:val="000000" w:themeColor="text1"/>
        </w:rPr>
        <w:t>De student geeft minstens 2</w:t>
      </w:r>
      <w:r w:rsidR="00095870">
        <w:rPr>
          <w:color w:val="000000" w:themeColor="text1"/>
        </w:rPr>
        <w:t>5</w:t>
      </w:r>
      <w:r w:rsidRPr="003602B2">
        <w:rPr>
          <w:color w:val="000000" w:themeColor="text1"/>
        </w:rPr>
        <w:t xml:space="preserve">u jeugdtraining van de </w:t>
      </w:r>
      <w:r w:rsidR="00095870">
        <w:rPr>
          <w:color w:val="000000" w:themeColor="text1"/>
        </w:rPr>
        <w:t>5</w:t>
      </w:r>
      <w:r w:rsidRPr="003602B2">
        <w:rPr>
          <w:color w:val="000000" w:themeColor="text1"/>
        </w:rPr>
        <w:t xml:space="preserve">0u </w:t>
      </w:r>
      <w:proofErr w:type="spellStart"/>
      <w:r w:rsidRPr="003602B2">
        <w:rPr>
          <w:color w:val="000000" w:themeColor="text1"/>
        </w:rPr>
        <w:t>doestage</w:t>
      </w:r>
      <w:proofErr w:type="spellEnd"/>
      <w:r w:rsidRPr="003602B2">
        <w:rPr>
          <w:color w:val="000000" w:themeColor="text1"/>
        </w:rPr>
        <w:t xml:space="preserve">. </w:t>
      </w:r>
    </w:p>
    <w:p w14:paraId="4906F611" w14:textId="1B920EBF" w:rsidR="00DF48A0" w:rsidRDefault="00DF48A0" w:rsidP="00DF48A0">
      <w:pPr>
        <w:pStyle w:val="Lijstalinea"/>
        <w:numPr>
          <w:ilvl w:val="0"/>
          <w:numId w:val="3"/>
        </w:numPr>
        <w:ind w:left="708"/>
      </w:pPr>
      <w:r w:rsidRPr="00DF48A0">
        <w:t xml:space="preserve">Er wordt een minimum aanwezigheid verwacht van 80% tijdens alle modules. Indien je minder dan 80% aanwezig bent geweest, tenzij dit gewettigd is*, zal het niet mogelijk zijn deel te nemen aan de examens en herexamens. Dit geldt ook voor cursisten die enkele of meerdere vakken opnieuw dienen te volgen (bissers).   </w:t>
      </w:r>
    </w:p>
    <w:p w14:paraId="494540A8" w14:textId="2F5D18A6" w:rsidR="00DF48A0" w:rsidRPr="00DF48A0" w:rsidRDefault="0067514D" w:rsidP="00DF48A0">
      <w:pPr>
        <w:pStyle w:val="Lijstalinea"/>
        <w:widowControl w:val="0"/>
        <w:numPr>
          <w:ilvl w:val="0"/>
          <w:numId w:val="3"/>
        </w:numPr>
        <w:tabs>
          <w:tab w:val="left" w:pos="1976"/>
          <w:tab w:val="left" w:pos="1977"/>
        </w:tabs>
        <w:autoSpaceDE w:val="0"/>
        <w:autoSpaceDN w:val="0"/>
        <w:spacing w:after="0"/>
        <w:ind w:right="955"/>
        <w:contextualSpacing w:val="0"/>
        <w:jc w:val="both"/>
      </w:pPr>
      <w:r>
        <w:t>*</w:t>
      </w:r>
      <w:r w:rsidR="00DF48A0" w:rsidRPr="00DF48A0">
        <w:t>Gewettigd afwezig wil zeggen dat je over een officieel attest beschikt en dat je verwittigt aan opleidingscoördinator of docent dat je afwezig bent. Vakanties, wedstrijden en dergelijke worden niet aanzien als gewettigde afwezigheid.</w:t>
      </w:r>
    </w:p>
    <w:bookmarkEnd w:id="1"/>
    <w:p w14:paraId="5200583F" w14:textId="21876DA6" w:rsidR="00A9564E" w:rsidRDefault="00A9564E" w:rsidP="00A9564E">
      <w:pPr>
        <w:pStyle w:val="Lijstalinea"/>
        <w:numPr>
          <w:ilvl w:val="0"/>
          <w:numId w:val="3"/>
        </w:numPr>
        <w:ind w:left="708"/>
      </w:pPr>
      <w:r w:rsidRPr="00720796">
        <w:t xml:space="preserve">Naleven van de regels m.b.t. het amateurstatuut, de vrijwilligerswet, de cursus </w:t>
      </w:r>
      <w:r w:rsidR="008037C9">
        <w:t>Instructeur</w:t>
      </w:r>
      <w:r>
        <w:t xml:space="preserve"> Golf, </w:t>
      </w:r>
      <w:r w:rsidRPr="00720796">
        <w:t>de federaties (</w:t>
      </w:r>
      <w:r>
        <w:t>GV</w:t>
      </w:r>
      <w:r w:rsidRPr="00720796">
        <w:t>, KBGF, PGA of Belgium), de VTS</w:t>
      </w:r>
      <w:r>
        <w:t>,</w:t>
      </w:r>
      <w:r w:rsidRPr="00720796">
        <w:t>...</w:t>
      </w:r>
    </w:p>
    <w:p w14:paraId="72465C80" w14:textId="77777777" w:rsidR="00A9564E" w:rsidRDefault="00A9564E" w:rsidP="00A9564E">
      <w:pPr>
        <w:pStyle w:val="Lijstalinea"/>
        <w:numPr>
          <w:ilvl w:val="0"/>
          <w:numId w:val="3"/>
        </w:numPr>
        <w:ind w:left="708"/>
      </w:pPr>
      <w:r>
        <w:t>De regels, richtlijnen en instructies met betrekking tot de opleiding door de begeleidende lesgever of stageclub naleven.</w:t>
      </w:r>
    </w:p>
    <w:p w14:paraId="10577EC2" w14:textId="77777777" w:rsidR="00A9564E" w:rsidRDefault="00A9564E" w:rsidP="00A9564E">
      <w:pPr>
        <w:pStyle w:val="Lijstalinea"/>
        <w:numPr>
          <w:ilvl w:val="0"/>
          <w:numId w:val="3"/>
        </w:numPr>
        <w:ind w:left="708"/>
      </w:pPr>
      <w:r>
        <w:t>Ten alle tijden de Golf Etiquette en Fair Play hoog in het vaandel dragen.</w:t>
      </w:r>
    </w:p>
    <w:p w14:paraId="07A68D74" w14:textId="77777777" w:rsidR="00AD13D5" w:rsidRDefault="00AD13D5" w:rsidP="00AD13D5">
      <w:pPr>
        <w:pStyle w:val="Lijstalinea"/>
        <w:ind w:left="708"/>
      </w:pPr>
    </w:p>
    <w:bookmarkEnd w:id="0"/>
    <w:p w14:paraId="1B8D5EBA" w14:textId="77777777" w:rsidR="00365828" w:rsidRPr="00365828" w:rsidRDefault="002B0505" w:rsidP="00A9564E">
      <w:pPr>
        <w:pStyle w:val="Lijstalinea"/>
        <w:numPr>
          <w:ilvl w:val="0"/>
          <w:numId w:val="7"/>
        </w:numPr>
      </w:pPr>
      <w:r w:rsidRPr="00A9564E">
        <w:rPr>
          <w:u w:val="single"/>
        </w:rPr>
        <w:t xml:space="preserve">Wat wordt er van de </w:t>
      </w:r>
      <w:r w:rsidR="00AA5B4D" w:rsidRPr="00A9564E">
        <w:rPr>
          <w:u w:val="single"/>
        </w:rPr>
        <w:t>begeleidende lesgever</w:t>
      </w:r>
      <w:r w:rsidRPr="00A9564E">
        <w:rPr>
          <w:u w:val="single"/>
        </w:rPr>
        <w:t xml:space="preserve"> verwacht:</w:t>
      </w:r>
    </w:p>
    <w:p w14:paraId="1977D945" w14:textId="77777777" w:rsidR="00365828" w:rsidRDefault="00365828" w:rsidP="00365828">
      <w:pPr>
        <w:pStyle w:val="Lijstalinea"/>
      </w:pPr>
    </w:p>
    <w:p w14:paraId="25D6DB6C" w14:textId="44C61CC2" w:rsidR="00483D11" w:rsidRDefault="00483D11" w:rsidP="00483D11">
      <w:pPr>
        <w:pStyle w:val="Lijstalinea"/>
        <w:numPr>
          <w:ilvl w:val="0"/>
          <w:numId w:val="5"/>
        </w:numPr>
      </w:pPr>
      <w:r w:rsidRPr="00FB6777">
        <w:t xml:space="preserve">De </w:t>
      </w:r>
      <w:r>
        <w:t>begeleidende lesgever</w:t>
      </w:r>
      <w:r w:rsidRPr="00FB6777">
        <w:t xml:space="preserve"> gaat akkoord met alle zaken die in dit document worden vermeld, alsook de zaken die aanbod komen in het reglement (programma) van </w:t>
      </w:r>
      <w:r w:rsidR="008037C9">
        <w:t>Instructeur</w:t>
      </w:r>
      <w:r w:rsidRPr="00FB6777">
        <w:t xml:space="preserve"> Golf.</w:t>
      </w:r>
    </w:p>
    <w:p w14:paraId="3EAC9048" w14:textId="0323043A" w:rsidR="00365828" w:rsidRDefault="00471805" w:rsidP="00365828">
      <w:pPr>
        <w:pStyle w:val="Lijstalinea"/>
        <w:numPr>
          <w:ilvl w:val="0"/>
          <w:numId w:val="5"/>
        </w:numPr>
      </w:pPr>
      <w:r>
        <w:t>Z</w:t>
      </w:r>
      <w:r w:rsidR="002B0505">
        <w:t xml:space="preserve">orgen dat de student </w:t>
      </w:r>
      <w:r w:rsidR="008037C9">
        <w:t>Instructeur</w:t>
      </w:r>
      <w:r w:rsidR="002B0505">
        <w:t xml:space="preserve"> Golf de nodige kennis en vaardigheden kan opdoen tijdens zijn stage om te kunnen slagen voor de opleiding</w:t>
      </w:r>
      <w:r w:rsidR="00ED78D4">
        <w:t xml:space="preserve"> </w:t>
      </w:r>
      <w:r w:rsidR="008037C9">
        <w:t>Instructeur</w:t>
      </w:r>
      <w:r w:rsidR="00ED78D4">
        <w:t xml:space="preserve"> G</w:t>
      </w:r>
      <w:r w:rsidR="00AA5B4D">
        <w:t>olf</w:t>
      </w:r>
      <w:r w:rsidR="002B0505">
        <w:t xml:space="preserve"> (zonder voorwaarde </w:t>
      </w:r>
      <w:r w:rsidR="00D80EEF">
        <w:t>dat</w:t>
      </w:r>
      <w:r w:rsidR="002B0505">
        <w:t xml:space="preserve"> </w:t>
      </w:r>
      <w:r w:rsidR="00AA5B4D">
        <w:t xml:space="preserve">het </w:t>
      </w:r>
      <w:r w:rsidR="002B0505">
        <w:t>resultaat</w:t>
      </w:r>
      <w:r w:rsidR="00D80EEF">
        <w:t xml:space="preserve"> positief is</w:t>
      </w:r>
      <w:r w:rsidR="002B0505">
        <w:t>).</w:t>
      </w:r>
    </w:p>
    <w:p w14:paraId="7D27F005" w14:textId="77777777" w:rsidR="00365828" w:rsidRDefault="002B0505" w:rsidP="00365828">
      <w:pPr>
        <w:pStyle w:val="Lijstalinea"/>
        <w:numPr>
          <w:ilvl w:val="0"/>
          <w:numId w:val="5"/>
        </w:numPr>
      </w:pPr>
      <w:r>
        <w:t xml:space="preserve">De stage organiseren volgens de regels en richtlijnen van </w:t>
      </w:r>
      <w:r w:rsidR="00365828">
        <w:t>GV</w:t>
      </w:r>
      <w:r>
        <w:t xml:space="preserve">, </w:t>
      </w:r>
      <w:r w:rsidR="00AA5B4D">
        <w:t>VTS</w:t>
      </w:r>
      <w:r>
        <w:t xml:space="preserve"> en PGA of Belgium.</w:t>
      </w:r>
    </w:p>
    <w:p w14:paraId="002FF62B" w14:textId="1498DDF0" w:rsidR="00365828" w:rsidRDefault="002B0505" w:rsidP="00365828">
      <w:pPr>
        <w:pStyle w:val="Lijstalinea"/>
        <w:numPr>
          <w:ilvl w:val="0"/>
          <w:numId w:val="5"/>
        </w:numPr>
      </w:pPr>
      <w:r>
        <w:t xml:space="preserve">De </w:t>
      </w:r>
      <w:r w:rsidR="00D80EEF">
        <w:t xml:space="preserve">stage van de student </w:t>
      </w:r>
      <w:r>
        <w:t xml:space="preserve">zodanig plannen dat </w:t>
      </w:r>
      <w:r w:rsidR="00471805">
        <w:t>de student kan deelnemen aan de</w:t>
      </w:r>
      <w:r w:rsidR="00AA5B4D">
        <w:t xml:space="preserve"> cursussen, examens, </w:t>
      </w:r>
      <w:r>
        <w:t>eventuele competities,… en dit binnen de term</w:t>
      </w:r>
      <w:r w:rsidR="00AA5B4D">
        <w:t xml:space="preserve">ijnen die vanuit </w:t>
      </w:r>
      <w:r w:rsidR="00E520D0">
        <w:t>GV</w:t>
      </w:r>
      <w:r w:rsidR="00AA5B4D">
        <w:t>, VTS</w:t>
      </w:r>
      <w:r>
        <w:t xml:space="preserve"> en PGA of Belgium verwacht worden</w:t>
      </w:r>
      <w:r w:rsidR="0028383F">
        <w:t>.</w:t>
      </w:r>
    </w:p>
    <w:p w14:paraId="4B0376F5" w14:textId="77777777" w:rsidR="00365828" w:rsidRDefault="00471805" w:rsidP="00365828">
      <w:pPr>
        <w:pStyle w:val="Lijstalinea"/>
        <w:numPr>
          <w:ilvl w:val="0"/>
          <w:numId w:val="5"/>
        </w:numPr>
      </w:pPr>
      <w:r>
        <w:t xml:space="preserve">Gevraagde documenten </w:t>
      </w:r>
      <w:r w:rsidR="002B0505">
        <w:t xml:space="preserve">invullen </w:t>
      </w:r>
      <w:r w:rsidR="005B7B0B">
        <w:t>gedurende</w:t>
      </w:r>
      <w:r w:rsidR="002B0505">
        <w:t xml:space="preserve"> </w:t>
      </w:r>
      <w:proofErr w:type="spellStart"/>
      <w:r w:rsidR="002B0505">
        <w:t>doestage</w:t>
      </w:r>
      <w:proofErr w:type="spellEnd"/>
      <w:r>
        <w:t>.</w:t>
      </w:r>
      <w:r w:rsidR="00A9564E">
        <w:t xml:space="preserve"> </w:t>
      </w:r>
    </w:p>
    <w:p w14:paraId="5EF77CB4" w14:textId="6BD7FD08" w:rsidR="00365828" w:rsidRDefault="002B0505" w:rsidP="00365828">
      <w:pPr>
        <w:pStyle w:val="Lijstalinea"/>
        <w:numPr>
          <w:ilvl w:val="0"/>
          <w:numId w:val="5"/>
        </w:numPr>
      </w:pPr>
      <w:r>
        <w:t xml:space="preserve">De student </w:t>
      </w:r>
      <w:r w:rsidR="008037C9">
        <w:t>Instructeur</w:t>
      </w:r>
      <w:r>
        <w:t xml:space="preserve"> </w:t>
      </w:r>
      <w:r w:rsidR="00ED78D4">
        <w:t>G</w:t>
      </w:r>
      <w:r>
        <w:t>olf de mogelijkheid geven</w:t>
      </w:r>
      <w:r w:rsidR="009E6858">
        <w:t xml:space="preserve"> om,</w:t>
      </w:r>
      <w:r>
        <w:t xml:space="preserve"> </w:t>
      </w:r>
      <w:r w:rsidR="009E6858">
        <w:t xml:space="preserve">bij het slagen van de tussentijdse evaluatie, </w:t>
      </w:r>
      <w:r>
        <w:t>individuele lessen</w:t>
      </w:r>
      <w:r w:rsidR="009E6858">
        <w:t xml:space="preserve"> te geven</w:t>
      </w:r>
      <w:r>
        <w:t xml:space="preserve"> tegen vergoeding </w:t>
      </w:r>
      <w:r w:rsidR="00F40A2C">
        <w:t>(</w:t>
      </w:r>
      <w:r w:rsidR="00A9564E">
        <w:t>Zie punt 3</w:t>
      </w:r>
      <w:r w:rsidR="00F40A2C">
        <w:t>)</w:t>
      </w:r>
      <w:r>
        <w:t>.</w:t>
      </w:r>
    </w:p>
    <w:p w14:paraId="5777FC9A" w14:textId="2C164FAF" w:rsidR="00365828" w:rsidRDefault="0028383F" w:rsidP="00365828">
      <w:pPr>
        <w:pStyle w:val="Lijstalinea"/>
        <w:numPr>
          <w:ilvl w:val="0"/>
          <w:numId w:val="5"/>
        </w:numPr>
      </w:pPr>
      <w:r>
        <w:t xml:space="preserve">Contact opnemen met </w:t>
      </w:r>
      <w:r w:rsidR="00E520D0">
        <w:t>GV</w:t>
      </w:r>
      <w:r>
        <w:t xml:space="preserve"> indien er zich problemen voordoen </w:t>
      </w:r>
      <w:r w:rsidR="00D80EEF">
        <w:t xml:space="preserve">met </w:t>
      </w:r>
      <w:r>
        <w:t xml:space="preserve">de student </w:t>
      </w:r>
      <w:r w:rsidR="008037C9">
        <w:t>Instructeur</w:t>
      </w:r>
      <w:r>
        <w:t xml:space="preserve"> Golf. Bijvoorbeeld:</w:t>
      </w:r>
      <w:r w:rsidRPr="0028383F">
        <w:t xml:space="preserve"> </w:t>
      </w:r>
      <w:r>
        <w:t>verlaten van stageplaa</w:t>
      </w:r>
      <w:r w:rsidR="00ED78D4">
        <w:t xml:space="preserve">ts, regels opleiding </w:t>
      </w:r>
      <w:r w:rsidR="008037C9">
        <w:t>Instructeur</w:t>
      </w:r>
      <w:r w:rsidR="00ED78D4">
        <w:t xml:space="preserve"> G</w:t>
      </w:r>
      <w:r>
        <w:t>olf overtreden, zich niet houden aan bepaalde afspraken binnen de opleiding,…</w:t>
      </w:r>
    </w:p>
    <w:p w14:paraId="31227969" w14:textId="77777777" w:rsidR="00426DDE" w:rsidRDefault="009E6858" w:rsidP="00365828">
      <w:pPr>
        <w:pStyle w:val="Lijstalinea"/>
        <w:numPr>
          <w:ilvl w:val="0"/>
          <w:numId w:val="5"/>
        </w:numPr>
      </w:pPr>
      <w:r>
        <w:t xml:space="preserve">Opmaken van een eindevaluatie samen met de club. </w:t>
      </w:r>
      <w:r w:rsidR="00FB6777">
        <w:t>Document voor eindevaluatie</w:t>
      </w:r>
      <w:r>
        <w:t xml:space="preserve"> wordt door </w:t>
      </w:r>
      <w:r w:rsidR="00E520D0">
        <w:t xml:space="preserve">GV </w:t>
      </w:r>
      <w:r>
        <w:t>bezorgd.</w:t>
      </w:r>
    </w:p>
    <w:p w14:paraId="12988657" w14:textId="12A7E03B" w:rsidR="00365828" w:rsidRDefault="00365828" w:rsidP="00365828">
      <w:pPr>
        <w:pStyle w:val="Lijstalinea"/>
        <w:ind w:left="1080"/>
      </w:pPr>
    </w:p>
    <w:p w14:paraId="4D51EB35" w14:textId="77777777" w:rsidR="008037C9" w:rsidRDefault="008037C9" w:rsidP="00365828">
      <w:pPr>
        <w:pStyle w:val="Lijstalinea"/>
        <w:ind w:left="1080"/>
      </w:pPr>
    </w:p>
    <w:p w14:paraId="00667F3E" w14:textId="77777777" w:rsidR="00365828" w:rsidRPr="00365828" w:rsidRDefault="0028383F" w:rsidP="00A9564E">
      <w:pPr>
        <w:pStyle w:val="Lijstalinea"/>
        <w:numPr>
          <w:ilvl w:val="0"/>
          <w:numId w:val="7"/>
        </w:numPr>
      </w:pPr>
      <w:r w:rsidRPr="00A9564E">
        <w:rPr>
          <w:u w:val="single"/>
        </w:rPr>
        <w:t>Wat wordt er van de club verwacht:</w:t>
      </w:r>
    </w:p>
    <w:p w14:paraId="772C1382" w14:textId="77777777" w:rsidR="00365828" w:rsidRPr="00365828" w:rsidRDefault="00365828" w:rsidP="00365828">
      <w:pPr>
        <w:pStyle w:val="Lijstalinea"/>
      </w:pPr>
    </w:p>
    <w:p w14:paraId="70F565F3" w14:textId="0F84AA62" w:rsidR="00365828" w:rsidRDefault="0028383F" w:rsidP="00365828">
      <w:pPr>
        <w:pStyle w:val="Lijstalinea"/>
        <w:numPr>
          <w:ilvl w:val="0"/>
          <w:numId w:val="6"/>
        </w:numPr>
      </w:pPr>
      <w:r>
        <w:t xml:space="preserve">De student </w:t>
      </w:r>
      <w:r w:rsidR="008037C9">
        <w:t>Instructeur</w:t>
      </w:r>
      <w:r>
        <w:t xml:space="preserve"> Golf de mogelijkheid geven om gebruik te maken van de faciliteiten van de club.</w:t>
      </w:r>
    </w:p>
    <w:p w14:paraId="11550FF2" w14:textId="79DC3365" w:rsidR="00365828" w:rsidRDefault="005B7B0B" w:rsidP="00365828">
      <w:pPr>
        <w:pStyle w:val="Lijstalinea"/>
        <w:numPr>
          <w:ilvl w:val="0"/>
          <w:numId w:val="6"/>
        </w:numPr>
      </w:pPr>
      <w:r>
        <w:t xml:space="preserve">De club gaat akkoord met alle zaken die in dit document worden </w:t>
      </w:r>
      <w:r w:rsidR="00D80EEF">
        <w:t>vermeld</w:t>
      </w:r>
      <w:r w:rsidR="009E6858">
        <w:t>,</w:t>
      </w:r>
      <w:r w:rsidR="00D80EEF">
        <w:t xml:space="preserve"> alsook de zaken die aan</w:t>
      </w:r>
      <w:r>
        <w:t xml:space="preserve">bod komen in het reglement (programma) van </w:t>
      </w:r>
      <w:r w:rsidR="008037C9">
        <w:t>Instructeur</w:t>
      </w:r>
      <w:r>
        <w:t xml:space="preserve"> Golf.</w:t>
      </w:r>
    </w:p>
    <w:p w14:paraId="0751635A" w14:textId="61CB6A64" w:rsidR="00365828" w:rsidRDefault="0028383F" w:rsidP="00365828">
      <w:pPr>
        <w:pStyle w:val="Lijstalinea"/>
        <w:numPr>
          <w:ilvl w:val="0"/>
          <w:numId w:val="6"/>
        </w:numPr>
      </w:pPr>
      <w:r>
        <w:t xml:space="preserve">Contact opnemen met </w:t>
      </w:r>
      <w:r w:rsidR="00A9564E">
        <w:t xml:space="preserve">GV </w:t>
      </w:r>
      <w:r>
        <w:t xml:space="preserve">indien er zich problemen voordoen </w:t>
      </w:r>
      <w:r w:rsidR="00AA5B4D">
        <w:t>met</w:t>
      </w:r>
      <w:r w:rsidRPr="0028383F">
        <w:t xml:space="preserve"> de student </w:t>
      </w:r>
      <w:r w:rsidR="008037C9">
        <w:t>Instructeur</w:t>
      </w:r>
      <w:r w:rsidRPr="0028383F">
        <w:t xml:space="preserve"> Golf. Bijvoorbeeld: verlaten van stageplaa</w:t>
      </w:r>
      <w:r w:rsidR="00ED78D4">
        <w:t xml:space="preserve">ts, regels opleiding </w:t>
      </w:r>
      <w:r w:rsidR="008037C9">
        <w:t>Instructeur</w:t>
      </w:r>
      <w:r w:rsidR="00ED78D4">
        <w:t xml:space="preserve"> G</w:t>
      </w:r>
      <w:r w:rsidRPr="0028383F">
        <w:t xml:space="preserve">olf overtreden, zich niet houden aan bepaalde afspraken binnen de </w:t>
      </w:r>
      <w:r w:rsidR="00F40A2C" w:rsidRPr="0028383F">
        <w:t>opleiding,</w:t>
      </w:r>
      <w:r w:rsidR="00F40A2C">
        <w:t>…</w:t>
      </w:r>
    </w:p>
    <w:p w14:paraId="585D1C28" w14:textId="77777777" w:rsidR="00365828" w:rsidRDefault="0028383F" w:rsidP="00365828">
      <w:pPr>
        <w:pStyle w:val="Lijstalinea"/>
        <w:numPr>
          <w:ilvl w:val="0"/>
          <w:numId w:val="6"/>
        </w:numPr>
      </w:pPr>
      <w:r w:rsidRPr="0028383F">
        <w:t>Opmaken van een eindevaluatie</w:t>
      </w:r>
      <w:r>
        <w:t xml:space="preserve"> samen met de begeleidende lesgever</w:t>
      </w:r>
      <w:r w:rsidRPr="0028383F">
        <w:t xml:space="preserve">. </w:t>
      </w:r>
      <w:r w:rsidR="00FB6777" w:rsidRPr="00FB6777">
        <w:t xml:space="preserve">Document voor eindevaluatie wordt door </w:t>
      </w:r>
      <w:r w:rsidR="00A9564E">
        <w:t xml:space="preserve">GV </w:t>
      </w:r>
      <w:r w:rsidR="00FB6777" w:rsidRPr="00FB6777">
        <w:t>bezorgd.</w:t>
      </w:r>
    </w:p>
    <w:p w14:paraId="4D8D1D7E" w14:textId="61261745" w:rsidR="00426DDE" w:rsidRDefault="009959A7" w:rsidP="000A3196">
      <w:r>
        <w:br/>
      </w:r>
      <w:r w:rsidR="006257E2">
        <w:t xml:space="preserve">Voor meer vragen betreffende de opleiding </w:t>
      </w:r>
      <w:r w:rsidR="008037C9">
        <w:t>Instructeur</w:t>
      </w:r>
      <w:r w:rsidR="006257E2">
        <w:t xml:space="preserve"> Golf, gelieve contact op te nemen met </w:t>
      </w:r>
      <w:r w:rsidR="00A9564E">
        <w:t xml:space="preserve">Ymke Vanherp </w:t>
      </w:r>
      <w:r w:rsidR="000A3196">
        <w:t>via</w:t>
      </w:r>
      <w:r w:rsidR="006257E2">
        <w:t xml:space="preserve"> mail</w:t>
      </w:r>
      <w:r w:rsidR="00A9564E">
        <w:t xml:space="preserve"> </w:t>
      </w:r>
      <w:hyperlink r:id="rId9" w:history="1">
        <w:r w:rsidR="00A9564E" w:rsidRPr="00402DEE">
          <w:rPr>
            <w:rStyle w:val="Hyperlink"/>
          </w:rPr>
          <w:t>y.vanherp@golfvlaanderen.be</w:t>
        </w:r>
      </w:hyperlink>
      <w:r w:rsidR="00A9564E">
        <w:t xml:space="preserve"> </w:t>
      </w:r>
    </w:p>
    <w:p w14:paraId="39B144D7" w14:textId="77777777" w:rsidR="00426DDE" w:rsidRDefault="00426DDE"/>
    <w:sectPr w:rsidR="00426DD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C72C3" w14:textId="77777777" w:rsidR="00426DDE" w:rsidRDefault="00426DDE" w:rsidP="00426DDE">
      <w:pPr>
        <w:spacing w:after="0" w:line="240" w:lineRule="auto"/>
      </w:pPr>
      <w:r>
        <w:separator/>
      </w:r>
    </w:p>
  </w:endnote>
  <w:endnote w:type="continuationSeparator" w:id="0">
    <w:p w14:paraId="43AD28DD" w14:textId="77777777" w:rsidR="00426DDE" w:rsidRDefault="00426DDE" w:rsidP="00426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40793" w14:textId="77777777" w:rsidR="00426DDE" w:rsidRDefault="00426DDE">
    <w:pPr>
      <w:pStyle w:val="Voettekst"/>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A7994">
      <w:rPr>
        <w:caps/>
        <w:noProof/>
        <w:color w:val="4F81BD" w:themeColor="accent1"/>
      </w:rPr>
      <w:t>3</w:t>
    </w:r>
    <w:r>
      <w:rPr>
        <w:caps/>
        <w:noProof/>
        <w:color w:val="4F81BD" w:themeColor="accent1"/>
      </w:rPr>
      <w:fldChar w:fldCharType="end"/>
    </w:r>
  </w:p>
  <w:p w14:paraId="4CD343A1" w14:textId="77777777" w:rsidR="00426DDE" w:rsidRPr="00426DDE" w:rsidRDefault="00426DDE">
    <w:pPr>
      <w:pStyle w:val="Voetteks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48F12" w14:textId="77777777" w:rsidR="00426DDE" w:rsidRDefault="00426DDE" w:rsidP="00426DDE">
      <w:pPr>
        <w:spacing w:after="0" w:line="240" w:lineRule="auto"/>
      </w:pPr>
      <w:r>
        <w:separator/>
      </w:r>
    </w:p>
  </w:footnote>
  <w:footnote w:type="continuationSeparator" w:id="0">
    <w:p w14:paraId="1E56480E" w14:textId="77777777" w:rsidR="00426DDE" w:rsidRDefault="00426DDE" w:rsidP="00426D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230BB"/>
    <w:multiLevelType w:val="hybridMultilevel"/>
    <w:tmpl w:val="5F8E500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66DA94B"/>
    <w:multiLevelType w:val="hybridMultilevel"/>
    <w:tmpl w:val="6EC6AE9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197587F"/>
    <w:multiLevelType w:val="hybridMultilevel"/>
    <w:tmpl w:val="8D662D9C"/>
    <w:lvl w:ilvl="0" w:tplc="0813000D">
      <w:start w:val="1"/>
      <w:numFmt w:val="bullet"/>
      <w:lvlText w:val=""/>
      <w:lvlJc w:val="left"/>
      <w:pPr>
        <w:ind w:left="848" w:hanging="312"/>
      </w:pPr>
      <w:rPr>
        <w:rFonts w:ascii="Wingdings" w:hAnsi="Wingdings" w:hint="default"/>
        <w:b/>
        <w:bCs/>
        <w:spacing w:val="-3"/>
        <w:w w:val="99"/>
        <w:lang w:val="nl-BE" w:eastAsia="nl-BE" w:bidi="nl-BE"/>
      </w:rPr>
    </w:lvl>
    <w:lvl w:ilvl="1" w:tplc="FFFFFFFF">
      <w:numFmt w:val="bullet"/>
      <w:lvlText w:val=""/>
      <w:lvlJc w:val="left"/>
      <w:pPr>
        <w:ind w:left="1976" w:hanging="360"/>
      </w:pPr>
      <w:rPr>
        <w:rFonts w:ascii="Symbol" w:eastAsia="Symbol" w:hAnsi="Symbol" w:cs="Symbol" w:hint="default"/>
        <w:w w:val="99"/>
        <w:sz w:val="20"/>
        <w:szCs w:val="20"/>
        <w:lang w:val="nl-BE" w:eastAsia="nl-BE" w:bidi="nl-BE"/>
      </w:rPr>
    </w:lvl>
    <w:lvl w:ilvl="2" w:tplc="FFFFFFFF">
      <w:numFmt w:val="bullet"/>
      <w:lvlText w:val="•"/>
      <w:lvlJc w:val="left"/>
      <w:pPr>
        <w:ind w:left="2934" w:hanging="360"/>
      </w:pPr>
      <w:rPr>
        <w:rFonts w:hint="default"/>
        <w:lang w:val="nl-BE" w:eastAsia="nl-BE" w:bidi="nl-BE"/>
      </w:rPr>
    </w:lvl>
    <w:lvl w:ilvl="3" w:tplc="FFFFFFFF">
      <w:numFmt w:val="bullet"/>
      <w:lvlText w:val="•"/>
      <w:lvlJc w:val="left"/>
      <w:pPr>
        <w:ind w:left="3888" w:hanging="360"/>
      </w:pPr>
      <w:rPr>
        <w:rFonts w:hint="default"/>
        <w:lang w:val="nl-BE" w:eastAsia="nl-BE" w:bidi="nl-BE"/>
      </w:rPr>
    </w:lvl>
    <w:lvl w:ilvl="4" w:tplc="FFFFFFFF">
      <w:numFmt w:val="bullet"/>
      <w:lvlText w:val="•"/>
      <w:lvlJc w:val="left"/>
      <w:pPr>
        <w:ind w:left="4842" w:hanging="360"/>
      </w:pPr>
      <w:rPr>
        <w:rFonts w:hint="default"/>
        <w:lang w:val="nl-BE" w:eastAsia="nl-BE" w:bidi="nl-BE"/>
      </w:rPr>
    </w:lvl>
    <w:lvl w:ilvl="5" w:tplc="FFFFFFFF">
      <w:numFmt w:val="bullet"/>
      <w:lvlText w:val="•"/>
      <w:lvlJc w:val="left"/>
      <w:pPr>
        <w:ind w:left="5796" w:hanging="360"/>
      </w:pPr>
      <w:rPr>
        <w:rFonts w:hint="default"/>
        <w:lang w:val="nl-BE" w:eastAsia="nl-BE" w:bidi="nl-BE"/>
      </w:rPr>
    </w:lvl>
    <w:lvl w:ilvl="6" w:tplc="FFFFFFFF">
      <w:numFmt w:val="bullet"/>
      <w:lvlText w:val="•"/>
      <w:lvlJc w:val="left"/>
      <w:pPr>
        <w:ind w:left="6750" w:hanging="360"/>
      </w:pPr>
      <w:rPr>
        <w:rFonts w:hint="default"/>
        <w:lang w:val="nl-BE" w:eastAsia="nl-BE" w:bidi="nl-BE"/>
      </w:rPr>
    </w:lvl>
    <w:lvl w:ilvl="7" w:tplc="FFFFFFFF">
      <w:numFmt w:val="bullet"/>
      <w:lvlText w:val="•"/>
      <w:lvlJc w:val="left"/>
      <w:pPr>
        <w:ind w:left="7704" w:hanging="360"/>
      </w:pPr>
      <w:rPr>
        <w:rFonts w:hint="default"/>
        <w:lang w:val="nl-BE" w:eastAsia="nl-BE" w:bidi="nl-BE"/>
      </w:rPr>
    </w:lvl>
    <w:lvl w:ilvl="8" w:tplc="FFFFFFFF">
      <w:numFmt w:val="bullet"/>
      <w:lvlText w:val="•"/>
      <w:lvlJc w:val="left"/>
      <w:pPr>
        <w:ind w:left="8658" w:hanging="360"/>
      </w:pPr>
      <w:rPr>
        <w:rFonts w:hint="default"/>
        <w:lang w:val="nl-BE" w:eastAsia="nl-BE" w:bidi="nl-BE"/>
      </w:rPr>
    </w:lvl>
  </w:abstractNum>
  <w:abstractNum w:abstractNumId="3" w15:restartNumberingAfterBreak="0">
    <w:nsid w:val="23715B25"/>
    <w:multiLevelType w:val="hybridMultilevel"/>
    <w:tmpl w:val="B6C2AE4A"/>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15:restartNumberingAfterBreak="0">
    <w:nsid w:val="280C1D13"/>
    <w:multiLevelType w:val="hybridMultilevel"/>
    <w:tmpl w:val="27BA7620"/>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82C2273"/>
    <w:multiLevelType w:val="hybridMultilevel"/>
    <w:tmpl w:val="8B78178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89734BE"/>
    <w:multiLevelType w:val="hybridMultilevel"/>
    <w:tmpl w:val="EF9E0E8E"/>
    <w:lvl w:ilvl="0" w:tplc="0813000F">
      <w:start w:val="1"/>
      <w:numFmt w:val="decimal"/>
      <w:lvlText w:val="%1."/>
      <w:lvlJc w:val="left"/>
      <w:pPr>
        <w:ind w:left="372" w:hanging="360"/>
      </w:pPr>
    </w:lvl>
    <w:lvl w:ilvl="1" w:tplc="08130019" w:tentative="1">
      <w:start w:val="1"/>
      <w:numFmt w:val="lowerLetter"/>
      <w:lvlText w:val="%2."/>
      <w:lvlJc w:val="left"/>
      <w:pPr>
        <w:ind w:left="1092" w:hanging="360"/>
      </w:pPr>
    </w:lvl>
    <w:lvl w:ilvl="2" w:tplc="0813001B" w:tentative="1">
      <w:start w:val="1"/>
      <w:numFmt w:val="lowerRoman"/>
      <w:lvlText w:val="%3."/>
      <w:lvlJc w:val="right"/>
      <w:pPr>
        <w:ind w:left="1812" w:hanging="180"/>
      </w:pPr>
    </w:lvl>
    <w:lvl w:ilvl="3" w:tplc="0813000F" w:tentative="1">
      <w:start w:val="1"/>
      <w:numFmt w:val="decimal"/>
      <w:lvlText w:val="%4."/>
      <w:lvlJc w:val="left"/>
      <w:pPr>
        <w:ind w:left="2532" w:hanging="360"/>
      </w:pPr>
    </w:lvl>
    <w:lvl w:ilvl="4" w:tplc="08130019" w:tentative="1">
      <w:start w:val="1"/>
      <w:numFmt w:val="lowerLetter"/>
      <w:lvlText w:val="%5."/>
      <w:lvlJc w:val="left"/>
      <w:pPr>
        <w:ind w:left="3252" w:hanging="360"/>
      </w:pPr>
    </w:lvl>
    <w:lvl w:ilvl="5" w:tplc="0813001B" w:tentative="1">
      <w:start w:val="1"/>
      <w:numFmt w:val="lowerRoman"/>
      <w:lvlText w:val="%6."/>
      <w:lvlJc w:val="right"/>
      <w:pPr>
        <w:ind w:left="3972" w:hanging="180"/>
      </w:pPr>
    </w:lvl>
    <w:lvl w:ilvl="6" w:tplc="0813000F" w:tentative="1">
      <w:start w:val="1"/>
      <w:numFmt w:val="decimal"/>
      <w:lvlText w:val="%7."/>
      <w:lvlJc w:val="left"/>
      <w:pPr>
        <w:ind w:left="4692" w:hanging="360"/>
      </w:pPr>
    </w:lvl>
    <w:lvl w:ilvl="7" w:tplc="08130019" w:tentative="1">
      <w:start w:val="1"/>
      <w:numFmt w:val="lowerLetter"/>
      <w:lvlText w:val="%8."/>
      <w:lvlJc w:val="left"/>
      <w:pPr>
        <w:ind w:left="5412" w:hanging="360"/>
      </w:pPr>
    </w:lvl>
    <w:lvl w:ilvl="8" w:tplc="0813001B" w:tentative="1">
      <w:start w:val="1"/>
      <w:numFmt w:val="lowerRoman"/>
      <w:lvlText w:val="%9."/>
      <w:lvlJc w:val="right"/>
      <w:pPr>
        <w:ind w:left="6132" w:hanging="180"/>
      </w:pPr>
    </w:lvl>
  </w:abstractNum>
  <w:abstractNum w:abstractNumId="7" w15:restartNumberingAfterBreak="0">
    <w:nsid w:val="43183568"/>
    <w:multiLevelType w:val="hybridMultilevel"/>
    <w:tmpl w:val="2F1CC25E"/>
    <w:lvl w:ilvl="0" w:tplc="0813000D">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F2C17F2"/>
    <w:multiLevelType w:val="hybridMultilevel"/>
    <w:tmpl w:val="F7D67D2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2100757348">
    <w:abstractNumId w:val="8"/>
  </w:num>
  <w:num w:numId="2" w16cid:durableId="670253332">
    <w:abstractNumId w:val="5"/>
  </w:num>
  <w:num w:numId="3" w16cid:durableId="1453279663">
    <w:abstractNumId w:val="7"/>
  </w:num>
  <w:num w:numId="4" w16cid:durableId="818107571">
    <w:abstractNumId w:val="3"/>
  </w:num>
  <w:num w:numId="5" w16cid:durableId="967978273">
    <w:abstractNumId w:val="4"/>
  </w:num>
  <w:num w:numId="6" w16cid:durableId="172260724">
    <w:abstractNumId w:val="0"/>
  </w:num>
  <w:num w:numId="7" w16cid:durableId="1860271460">
    <w:abstractNumId w:val="6"/>
  </w:num>
  <w:num w:numId="8" w16cid:durableId="518735352">
    <w:abstractNumId w:val="1"/>
  </w:num>
  <w:num w:numId="9" w16cid:durableId="781361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416"/>
    <w:rsid w:val="0004676D"/>
    <w:rsid w:val="00095870"/>
    <w:rsid w:val="000A3196"/>
    <w:rsid w:val="000F55C4"/>
    <w:rsid w:val="001541D8"/>
    <w:rsid w:val="001B3D6C"/>
    <w:rsid w:val="001D5C1C"/>
    <w:rsid w:val="00237BF8"/>
    <w:rsid w:val="00271D66"/>
    <w:rsid w:val="002766FF"/>
    <w:rsid w:val="0028383F"/>
    <w:rsid w:val="00292708"/>
    <w:rsid w:val="002B0505"/>
    <w:rsid w:val="002B6EEE"/>
    <w:rsid w:val="002E5CF1"/>
    <w:rsid w:val="00352D68"/>
    <w:rsid w:val="003602B2"/>
    <w:rsid w:val="00365828"/>
    <w:rsid w:val="003940F2"/>
    <w:rsid w:val="003A3F64"/>
    <w:rsid w:val="003B78F9"/>
    <w:rsid w:val="0040089E"/>
    <w:rsid w:val="00415777"/>
    <w:rsid w:val="00426DDE"/>
    <w:rsid w:val="00471805"/>
    <w:rsid w:val="00483D11"/>
    <w:rsid w:val="004928D1"/>
    <w:rsid w:val="00525BA0"/>
    <w:rsid w:val="00526C44"/>
    <w:rsid w:val="005B7B0B"/>
    <w:rsid w:val="005C5416"/>
    <w:rsid w:val="006257E2"/>
    <w:rsid w:val="00637559"/>
    <w:rsid w:val="0067514D"/>
    <w:rsid w:val="006E3F35"/>
    <w:rsid w:val="00720796"/>
    <w:rsid w:val="00726C7A"/>
    <w:rsid w:val="007573B3"/>
    <w:rsid w:val="007636D2"/>
    <w:rsid w:val="007D7AC2"/>
    <w:rsid w:val="008037C9"/>
    <w:rsid w:val="00891FEB"/>
    <w:rsid w:val="008A7994"/>
    <w:rsid w:val="008C7E49"/>
    <w:rsid w:val="00932130"/>
    <w:rsid w:val="009352B5"/>
    <w:rsid w:val="0094171B"/>
    <w:rsid w:val="009959A7"/>
    <w:rsid w:val="009E6858"/>
    <w:rsid w:val="00A14933"/>
    <w:rsid w:val="00A9564E"/>
    <w:rsid w:val="00AA5B4D"/>
    <w:rsid w:val="00AD13D5"/>
    <w:rsid w:val="00AE2744"/>
    <w:rsid w:val="00B579B8"/>
    <w:rsid w:val="00B76F20"/>
    <w:rsid w:val="00C63539"/>
    <w:rsid w:val="00CE44A7"/>
    <w:rsid w:val="00D107EA"/>
    <w:rsid w:val="00D51EF7"/>
    <w:rsid w:val="00D80EEF"/>
    <w:rsid w:val="00DF48A0"/>
    <w:rsid w:val="00E2225A"/>
    <w:rsid w:val="00E520D0"/>
    <w:rsid w:val="00E87145"/>
    <w:rsid w:val="00E963CB"/>
    <w:rsid w:val="00EA4535"/>
    <w:rsid w:val="00ED78D4"/>
    <w:rsid w:val="00F40A2C"/>
    <w:rsid w:val="00F71470"/>
    <w:rsid w:val="00F842A9"/>
    <w:rsid w:val="00FB677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7B4A551"/>
  <w15:docId w15:val="{96DC38E2-9856-4470-8092-8CB8F089E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A4535"/>
    <w:rPr>
      <w:color w:val="0000FF" w:themeColor="hyperlink"/>
      <w:u w:val="single"/>
    </w:rPr>
  </w:style>
  <w:style w:type="paragraph" w:styleId="Ballontekst">
    <w:name w:val="Balloon Text"/>
    <w:basedOn w:val="Standaard"/>
    <w:link w:val="BallontekstChar"/>
    <w:uiPriority w:val="99"/>
    <w:semiHidden/>
    <w:unhideWhenUsed/>
    <w:rsid w:val="008C7E4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C7E49"/>
    <w:rPr>
      <w:rFonts w:ascii="Tahoma" w:hAnsi="Tahoma" w:cs="Tahoma"/>
      <w:sz w:val="16"/>
      <w:szCs w:val="16"/>
    </w:rPr>
  </w:style>
  <w:style w:type="paragraph" w:styleId="Geenafstand">
    <w:name w:val="No Spacing"/>
    <w:uiPriority w:val="1"/>
    <w:qFormat/>
    <w:rsid w:val="002E5CF1"/>
    <w:pPr>
      <w:spacing w:after="0" w:line="240" w:lineRule="auto"/>
    </w:pPr>
  </w:style>
  <w:style w:type="paragraph" w:styleId="Koptekst">
    <w:name w:val="header"/>
    <w:basedOn w:val="Standaard"/>
    <w:link w:val="KoptekstChar"/>
    <w:uiPriority w:val="99"/>
    <w:unhideWhenUsed/>
    <w:rsid w:val="00426DD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26DDE"/>
  </w:style>
  <w:style w:type="paragraph" w:styleId="Voettekst">
    <w:name w:val="footer"/>
    <w:basedOn w:val="Standaard"/>
    <w:link w:val="VoettekstChar"/>
    <w:uiPriority w:val="99"/>
    <w:unhideWhenUsed/>
    <w:rsid w:val="00426DD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26DDE"/>
  </w:style>
  <w:style w:type="paragraph" w:styleId="Lijstalinea">
    <w:name w:val="List Paragraph"/>
    <w:basedOn w:val="Standaard"/>
    <w:uiPriority w:val="1"/>
    <w:qFormat/>
    <w:rsid w:val="00E520D0"/>
    <w:pPr>
      <w:ind w:left="720"/>
      <w:contextualSpacing/>
    </w:pPr>
  </w:style>
  <w:style w:type="character" w:styleId="Onopgelostemelding">
    <w:name w:val="Unresolved Mention"/>
    <w:basedOn w:val="Standaardalinea-lettertype"/>
    <w:uiPriority w:val="99"/>
    <w:semiHidden/>
    <w:unhideWhenUsed/>
    <w:rsid w:val="00A9564E"/>
    <w:rPr>
      <w:color w:val="605E5C"/>
      <w:shd w:val="clear" w:color="auto" w:fill="E1DFDD"/>
    </w:rPr>
  </w:style>
  <w:style w:type="paragraph" w:customStyle="1" w:styleId="Default">
    <w:name w:val="Default"/>
    <w:rsid w:val="00237BF8"/>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y.vanherp@golfvlaanderen.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801</Words>
  <Characters>4411</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Dhondt</dc:creator>
  <cp:lastModifiedBy>Ymke Vanherp</cp:lastModifiedBy>
  <cp:revision>7</cp:revision>
  <cp:lastPrinted>2018-08-20T13:18:00Z</cp:lastPrinted>
  <dcterms:created xsi:type="dcterms:W3CDTF">2022-06-30T13:33:00Z</dcterms:created>
  <dcterms:modified xsi:type="dcterms:W3CDTF">2022-09-06T12:14:00Z</dcterms:modified>
</cp:coreProperties>
</file>